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2169"/>
        <w:gridCol w:w="1170"/>
        <w:gridCol w:w="1080"/>
        <w:gridCol w:w="3240"/>
      </w:tblGrid>
      <w:tr w:rsidR="00CF6A48" w:rsidRPr="00AD7C23" w14:paraId="582BF01D" w14:textId="77777777" w:rsidTr="00A04E24">
        <w:tc>
          <w:tcPr>
            <w:tcW w:w="3339" w:type="dxa"/>
            <w:shd w:val="clear" w:color="auto" w:fill="CCFFCC"/>
          </w:tcPr>
          <w:p w14:paraId="78565D0D" w14:textId="31AC774B" w:rsidR="00CF6A48" w:rsidRPr="00DC3423" w:rsidRDefault="00CF6A48" w:rsidP="00AD7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  <w:r w:rsidRPr="00DC3423">
              <w:rPr>
                <w:b/>
                <w:sz w:val="20"/>
                <w:szCs w:val="20"/>
              </w:rPr>
              <w:t xml:space="preserve"> </w:t>
            </w:r>
            <w:r w:rsidR="004658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9" w:type="dxa"/>
            <w:gridSpan w:val="2"/>
            <w:shd w:val="clear" w:color="auto" w:fill="CCFFCC"/>
          </w:tcPr>
          <w:p w14:paraId="0230A634" w14:textId="4DF23A48" w:rsidR="005C680E" w:rsidRPr="00CF6A48" w:rsidRDefault="00CF6A48" w:rsidP="00AD7C23">
            <w:pPr>
              <w:jc w:val="center"/>
              <w:rPr>
                <w:b/>
                <w:sz w:val="20"/>
                <w:szCs w:val="20"/>
              </w:rPr>
            </w:pPr>
            <w:r w:rsidRPr="00CF6A48">
              <w:rPr>
                <w:b/>
                <w:sz w:val="28"/>
                <w:szCs w:val="28"/>
              </w:rPr>
              <w:t xml:space="preserve">Lesson:  </w:t>
            </w:r>
          </w:p>
          <w:p w14:paraId="76A291E1" w14:textId="6023461C" w:rsidR="0046588F" w:rsidRDefault="0046588F" w:rsidP="004658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Blowing </w:t>
            </w:r>
          </w:p>
          <w:p w14:paraId="2DFAA49C" w14:textId="44457C55" w:rsidR="0046588F" w:rsidRPr="00CF6A48" w:rsidRDefault="00807B56" w:rsidP="004658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Objects Move - </w:t>
            </w:r>
            <w:r w:rsidR="0046588F">
              <w:rPr>
                <w:b/>
                <w:sz w:val="20"/>
                <w:szCs w:val="20"/>
              </w:rPr>
              <w:t>Part 1</w:t>
            </w:r>
          </w:p>
        </w:tc>
        <w:tc>
          <w:tcPr>
            <w:tcW w:w="4320" w:type="dxa"/>
            <w:gridSpan w:val="2"/>
            <w:shd w:val="clear" w:color="auto" w:fill="CCFFCC"/>
          </w:tcPr>
          <w:p w14:paraId="4B92C14E" w14:textId="77777777" w:rsidR="00CF6A48" w:rsidRDefault="00CF6A48" w:rsidP="00AD7C23">
            <w:pPr>
              <w:rPr>
                <w:sz w:val="20"/>
                <w:szCs w:val="20"/>
              </w:rPr>
            </w:pPr>
            <w:r w:rsidRPr="00DC3423">
              <w:rPr>
                <w:sz w:val="20"/>
                <w:szCs w:val="20"/>
              </w:rPr>
              <w:t>Reference to English</w:t>
            </w:r>
            <w:r>
              <w:rPr>
                <w:sz w:val="20"/>
                <w:szCs w:val="20"/>
              </w:rPr>
              <w:t xml:space="preserve"> Interconnections Lesson</w:t>
            </w:r>
          </w:p>
          <w:p w14:paraId="0389CA8B" w14:textId="0BB060F9" w:rsidR="00CF6A48" w:rsidRPr="00AD7C23" w:rsidRDefault="0046588F" w:rsidP="00AD7C2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Objects Move </w:t>
            </w:r>
            <w:r w:rsidR="00251485">
              <w:rPr>
                <w:sz w:val="20"/>
                <w:szCs w:val="20"/>
              </w:rPr>
              <w:t>pg.</w:t>
            </w:r>
            <w:r w:rsidR="00AD7C23">
              <w:rPr>
                <w:sz w:val="20"/>
                <w:szCs w:val="20"/>
              </w:rPr>
              <w:t xml:space="preserve">  </w:t>
            </w:r>
            <w:r>
              <w:rPr>
                <w:color w:val="FF0000"/>
                <w:sz w:val="20"/>
                <w:szCs w:val="20"/>
              </w:rPr>
              <w:t>131</w:t>
            </w:r>
          </w:p>
        </w:tc>
      </w:tr>
      <w:tr w:rsidR="004251CC" w14:paraId="70800616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C61016A" w14:textId="75A7FD17" w:rsidR="004251CC" w:rsidRPr="00DC3423" w:rsidRDefault="00CF6A48" w:rsidP="007F4004">
            <w:pPr>
              <w:rPr>
                <w:b/>
                <w:sz w:val="20"/>
                <w:szCs w:val="20"/>
              </w:rPr>
            </w:pPr>
            <w:r w:rsidRPr="008829CA">
              <w:rPr>
                <w:rFonts w:asciiTheme="majorHAnsi" w:hAnsiTheme="majorHAnsi"/>
                <w:b/>
                <w:sz w:val="20"/>
                <w:szCs w:val="20"/>
              </w:rPr>
              <w:t>Science Standa</w:t>
            </w:r>
            <w:r w:rsidR="005C680E">
              <w:rPr>
                <w:rFonts w:asciiTheme="majorHAnsi" w:hAnsiTheme="majorHAnsi"/>
                <w:b/>
                <w:sz w:val="20"/>
                <w:szCs w:val="20"/>
              </w:rPr>
              <w:t xml:space="preserve">rd(s): </w:t>
            </w:r>
            <w:r w:rsidR="0046588F">
              <w:rPr>
                <w:rFonts w:asciiTheme="majorHAnsi" w:hAnsiTheme="majorHAnsi"/>
                <w:b/>
                <w:sz w:val="20"/>
                <w:szCs w:val="20"/>
              </w:rPr>
              <w:t>Standard 3.1</w:t>
            </w:r>
            <w:r w:rsidR="00554C59">
              <w:rPr>
                <w:rFonts w:asciiTheme="majorHAnsi" w:hAnsiTheme="majorHAnsi"/>
                <w:b/>
                <w:sz w:val="20"/>
                <w:szCs w:val="20"/>
              </w:rPr>
              <w:t xml:space="preserve"> Physical Science</w:t>
            </w:r>
          </w:p>
        </w:tc>
      </w:tr>
      <w:tr w:rsidR="004251CC" w14:paraId="5D3C9E2C" w14:textId="77777777" w:rsidTr="00A04E24">
        <w:tc>
          <w:tcPr>
            <w:tcW w:w="5508" w:type="dxa"/>
            <w:gridSpan w:val="2"/>
            <w:shd w:val="clear" w:color="auto" w:fill="CCFFCC"/>
          </w:tcPr>
          <w:p w14:paraId="7A767E3D" w14:textId="77777777" w:rsidR="004251CC" w:rsidRPr="00DC3423" w:rsidRDefault="004251CC" w:rsidP="00AD7C23">
            <w:pPr>
              <w:rPr>
                <w:b/>
                <w:sz w:val="20"/>
                <w:szCs w:val="20"/>
              </w:rPr>
            </w:pPr>
            <w:r w:rsidRPr="00DC3423">
              <w:rPr>
                <w:b/>
                <w:sz w:val="20"/>
                <w:szCs w:val="20"/>
              </w:rPr>
              <w:t>Content Objective(s):</w:t>
            </w:r>
          </w:p>
        </w:tc>
        <w:tc>
          <w:tcPr>
            <w:tcW w:w="5490" w:type="dxa"/>
            <w:gridSpan w:val="3"/>
            <w:shd w:val="clear" w:color="auto" w:fill="CCFFCC"/>
          </w:tcPr>
          <w:p w14:paraId="2ED5DAEE" w14:textId="77777777" w:rsidR="004251CC" w:rsidRPr="00DC3423" w:rsidRDefault="004251CC" w:rsidP="00AD7C23">
            <w:pPr>
              <w:rPr>
                <w:b/>
                <w:sz w:val="20"/>
                <w:szCs w:val="20"/>
              </w:rPr>
            </w:pPr>
            <w:r w:rsidRPr="00DC3423">
              <w:rPr>
                <w:b/>
                <w:sz w:val="20"/>
                <w:szCs w:val="20"/>
              </w:rPr>
              <w:t>Language Objective(s):</w:t>
            </w:r>
          </w:p>
        </w:tc>
      </w:tr>
      <w:tr w:rsidR="004251CC" w14:paraId="6013044E" w14:textId="77777777" w:rsidTr="00A04E24">
        <w:tc>
          <w:tcPr>
            <w:tcW w:w="5508" w:type="dxa"/>
            <w:gridSpan w:val="2"/>
          </w:tcPr>
          <w:p w14:paraId="7148C575" w14:textId="7F9A4082" w:rsidR="00CF6A48" w:rsidRPr="006D75D9" w:rsidRDefault="00CF6A48" w:rsidP="00AD7C23">
            <w:pPr>
              <w:rPr>
                <w:rFonts w:asciiTheme="majorHAnsi" w:hAnsiTheme="majorHAnsi"/>
                <w:sz w:val="20"/>
                <w:szCs w:val="20"/>
              </w:rPr>
            </w:pPr>
            <w:r w:rsidRPr="006D75D9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91287D">
              <w:rPr>
                <w:rFonts w:asciiTheme="majorHAnsi" w:hAnsiTheme="majorHAnsi"/>
                <w:sz w:val="20"/>
                <w:szCs w:val="20"/>
              </w:rPr>
              <w:t>identify objects that move and do not move when blown during the experiment individually.</w:t>
            </w:r>
          </w:p>
          <w:p w14:paraId="7E12199D" w14:textId="03FCD959" w:rsidR="004251CC" w:rsidRPr="006D75D9" w:rsidRDefault="00CF6A48" w:rsidP="0091287D">
            <w:pPr>
              <w:rPr>
                <w:sz w:val="20"/>
                <w:szCs w:val="20"/>
              </w:rPr>
            </w:pPr>
            <w:r w:rsidRPr="006D75D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I can </w:t>
            </w:r>
            <w:r w:rsidR="0091287D">
              <w:rPr>
                <w:rFonts w:asciiTheme="majorHAnsi" w:hAnsiTheme="majorHAnsi"/>
                <w:b/>
                <w:i/>
                <w:sz w:val="20"/>
                <w:szCs w:val="20"/>
              </w:rPr>
              <w:t>identify objects that move and do not move when I blow on them during the experiment by myself</w:t>
            </w:r>
            <w:r w:rsidRPr="006D75D9">
              <w:rPr>
                <w:rFonts w:asciiTheme="majorHAnsi" w:hAnsiTheme="maj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490" w:type="dxa"/>
            <w:gridSpan w:val="3"/>
          </w:tcPr>
          <w:p w14:paraId="56DD4A71" w14:textId="48A5562A" w:rsidR="00CF6A48" w:rsidRPr="00554C59" w:rsidRDefault="00CF6A48" w:rsidP="00AD7C23">
            <w:pPr>
              <w:rPr>
                <w:rFonts w:ascii="Calibri" w:hAnsi="Calibri" w:cs="SimSun"/>
                <w:sz w:val="20"/>
                <w:szCs w:val="20"/>
                <w:lang w:eastAsia="zh-CN"/>
              </w:rPr>
            </w:pPr>
            <w:r w:rsidRPr="006D75D9">
              <w:rPr>
                <w:rFonts w:ascii="Calibri" w:hAnsi="Calibri" w:cs="SimSun"/>
                <w:sz w:val="20"/>
                <w:szCs w:val="20"/>
                <w:lang w:eastAsia="zh-CN"/>
              </w:rPr>
              <w:t xml:space="preserve">Students will </w:t>
            </w:r>
            <w:r w:rsidR="0091287D">
              <w:rPr>
                <w:rFonts w:ascii="Calibri" w:hAnsi="Calibri" w:cs="SimSun"/>
                <w:sz w:val="20"/>
                <w:szCs w:val="20"/>
                <w:lang w:eastAsia="zh-CN"/>
              </w:rPr>
              <w:t>use a complete sentence to identify the objects that move and don’t move during a partner activity</w:t>
            </w:r>
            <w:r w:rsidRPr="006D75D9">
              <w:rPr>
                <w:rFonts w:ascii="Calibri" w:hAnsi="Calibri" w:cs="SimSun"/>
                <w:sz w:val="20"/>
                <w:szCs w:val="20"/>
                <w:lang w:eastAsia="zh-CN"/>
              </w:rPr>
              <w:t xml:space="preserve">.  </w:t>
            </w:r>
          </w:p>
          <w:p w14:paraId="176D884F" w14:textId="684B8663" w:rsidR="004251CC" w:rsidRPr="006D75D9" w:rsidRDefault="00CF6A48" w:rsidP="0091287D">
            <w:pPr>
              <w:rPr>
                <w:b/>
                <w:sz w:val="20"/>
                <w:szCs w:val="20"/>
              </w:rPr>
            </w:pPr>
            <w:r w:rsidRPr="006D75D9">
              <w:rPr>
                <w:rFonts w:ascii="Calibri" w:hAnsi="Calibri" w:cs="SimSun"/>
                <w:b/>
                <w:i/>
                <w:sz w:val="20"/>
                <w:szCs w:val="20"/>
                <w:lang w:eastAsia="zh-CN"/>
              </w:rPr>
              <w:t xml:space="preserve">I can </w:t>
            </w:r>
            <w:r w:rsidR="0091287D">
              <w:rPr>
                <w:rFonts w:ascii="Calibri" w:hAnsi="Calibri" w:cs="SimSun"/>
                <w:b/>
                <w:i/>
                <w:sz w:val="20"/>
                <w:szCs w:val="20"/>
                <w:lang w:eastAsia="zh-CN"/>
              </w:rPr>
              <w:t>use a complete sentence to tell the objects that moved and did not move to my friend.</w:t>
            </w:r>
          </w:p>
        </w:tc>
      </w:tr>
      <w:tr w:rsidR="004251CC" w14:paraId="02C145F4" w14:textId="77777777" w:rsidTr="00A04E24">
        <w:tc>
          <w:tcPr>
            <w:tcW w:w="5508" w:type="dxa"/>
            <w:gridSpan w:val="2"/>
          </w:tcPr>
          <w:p w14:paraId="6F49EEED" w14:textId="162ACB08" w:rsidR="004251CC" w:rsidRPr="0091287D" w:rsidRDefault="00CF6A48" w:rsidP="00AD7C23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29CA">
              <w:rPr>
                <w:rFonts w:ascii="Calibri" w:hAnsi="Calibri"/>
                <w:b/>
                <w:sz w:val="20"/>
                <w:szCs w:val="20"/>
              </w:rPr>
              <w:t>Essential Questions:</w:t>
            </w:r>
          </w:p>
          <w:p w14:paraId="54991AB9" w14:textId="0884E7AF" w:rsidR="00AD7C23" w:rsidRPr="00AD7C23" w:rsidRDefault="0046588F" w:rsidP="00AD7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investigate the natural world in my neighborhood?</w:t>
            </w:r>
          </w:p>
        </w:tc>
        <w:tc>
          <w:tcPr>
            <w:tcW w:w="5490" w:type="dxa"/>
            <w:gridSpan w:val="3"/>
          </w:tcPr>
          <w:p w14:paraId="0F4BC96E" w14:textId="7A8FFE49" w:rsidR="00CF6A48" w:rsidRDefault="00A55CCE" w:rsidP="00AD7C23">
            <w:pPr>
              <w:rPr>
                <w:rFonts w:ascii="Calibri" w:hAnsi="Calibri" w:cs="SimSun"/>
                <w:b/>
                <w:sz w:val="20"/>
                <w:szCs w:val="20"/>
                <w:lang w:eastAsia="zh-CN"/>
              </w:rPr>
            </w:pPr>
            <w:r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 xml:space="preserve">Required </w:t>
            </w:r>
            <w:r w:rsidR="00CF6A48" w:rsidRPr="008829CA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>Academic Vocabulary</w:t>
            </w:r>
            <w:r w:rsidR="004F7084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 xml:space="preserve"> for Word Wall</w:t>
            </w:r>
            <w:r w:rsidR="00CF6A48" w:rsidRPr="008829CA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>:</w:t>
            </w:r>
          </w:p>
          <w:p w14:paraId="1EEDF58A" w14:textId="72D01D43" w:rsidR="00251485" w:rsidRPr="0091287D" w:rsidRDefault="00251485" w:rsidP="00AD7C23">
            <w:pPr>
              <w:rPr>
                <w:rFonts w:ascii="Calibri" w:hAnsi="Calibri" w:cs="SimSun"/>
                <w:sz w:val="20"/>
                <w:szCs w:val="20"/>
                <w:lang w:eastAsia="zh-CN"/>
              </w:rPr>
            </w:pPr>
            <w:r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>Listen:</w:t>
            </w:r>
            <w:r w:rsidR="0091287D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 xml:space="preserve"> </w:t>
            </w:r>
            <w:r w:rsidR="0091287D">
              <w:rPr>
                <w:rFonts w:ascii="Calibri" w:hAnsi="Calibri" w:cs="SimSun"/>
                <w:sz w:val="20"/>
                <w:szCs w:val="20"/>
                <w:lang w:eastAsia="zh-CN"/>
              </w:rPr>
              <w:t>move, did not</w:t>
            </w:r>
          </w:p>
          <w:p w14:paraId="697B49A4" w14:textId="4C7B7C5B" w:rsidR="00CF6A48" w:rsidRPr="00F05F99" w:rsidRDefault="00CF6A48" w:rsidP="00AD7C23">
            <w:pPr>
              <w:rPr>
                <w:rFonts w:ascii="Calibri" w:hAnsi="Calibri" w:cs="SimSun"/>
                <w:sz w:val="20"/>
                <w:szCs w:val="20"/>
                <w:lang w:eastAsia="zh-CN"/>
              </w:rPr>
            </w:pPr>
            <w:r w:rsidRPr="008829CA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>Speak:</w:t>
            </w:r>
            <w:r w:rsidR="0091287D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 xml:space="preserve"> </w:t>
            </w:r>
            <w:r w:rsidR="0091287D">
              <w:rPr>
                <w:rFonts w:ascii="Calibri" w:hAnsi="Calibri" w:cs="SimSun"/>
                <w:sz w:val="20"/>
                <w:szCs w:val="20"/>
                <w:lang w:eastAsia="zh-CN"/>
              </w:rPr>
              <w:t>move, did not</w:t>
            </w:r>
            <w:r w:rsidRPr="008829CA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 xml:space="preserve"> </w:t>
            </w:r>
          </w:p>
          <w:p w14:paraId="39C4F9C3" w14:textId="1F0B9C5E" w:rsidR="00CF6A48" w:rsidRPr="00246CFC" w:rsidRDefault="00CF6A48" w:rsidP="00AD7C23">
            <w:pPr>
              <w:rPr>
                <w:rFonts w:ascii="Calibri" w:hAnsi="Calibri" w:cs="SimSun"/>
                <w:sz w:val="20"/>
                <w:szCs w:val="20"/>
                <w:lang w:eastAsia="zh-CN"/>
              </w:rPr>
            </w:pPr>
            <w:r w:rsidRPr="008829CA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 xml:space="preserve">Read: </w:t>
            </w:r>
          </w:p>
          <w:p w14:paraId="4A00A821" w14:textId="08E8517A" w:rsidR="004251CC" w:rsidRPr="002A6552" w:rsidRDefault="00CF6A48" w:rsidP="00AD7C23">
            <w:pPr>
              <w:rPr>
                <w:rFonts w:ascii="Calibri" w:hAnsi="Calibri" w:cs="SimSun"/>
                <w:sz w:val="20"/>
                <w:szCs w:val="20"/>
                <w:lang w:eastAsia="zh-CN"/>
              </w:rPr>
            </w:pPr>
            <w:r w:rsidRPr="008829CA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 xml:space="preserve">Write: </w:t>
            </w:r>
            <w:r w:rsidR="002A6552">
              <w:rPr>
                <w:rFonts w:ascii="Calibri" w:hAnsi="Calibri" w:cs="SimSun"/>
                <w:sz w:val="20"/>
                <w:szCs w:val="20"/>
                <w:lang w:eastAsia="zh-CN"/>
              </w:rPr>
              <w:t>yes, no (will/will not)</w:t>
            </w:r>
          </w:p>
          <w:p w14:paraId="5ADAA96D" w14:textId="77777777" w:rsidR="00A55CCE" w:rsidRDefault="00A55CCE" w:rsidP="00AD7C23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29CA">
              <w:rPr>
                <w:rFonts w:ascii="Calibri" w:hAnsi="Calibri"/>
                <w:b/>
                <w:sz w:val="20"/>
                <w:szCs w:val="20"/>
              </w:rPr>
              <w:t>Sentence Frames:</w:t>
            </w:r>
          </w:p>
          <w:p w14:paraId="249B6492" w14:textId="77777777" w:rsidR="0091287D" w:rsidRDefault="0091287D" w:rsidP="00AD7C2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______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moved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548B657D" w14:textId="2C52980E" w:rsidR="0091287D" w:rsidRPr="0091287D" w:rsidRDefault="0091287D" w:rsidP="00AD7C23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_______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did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not move.</w:t>
            </w:r>
          </w:p>
        </w:tc>
      </w:tr>
      <w:tr w:rsidR="004251CC" w14:paraId="5F1F2330" w14:textId="77777777" w:rsidTr="00554C59">
        <w:trPr>
          <w:trHeight w:val="1322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1B358197" w14:textId="786DEE0E" w:rsidR="00CF6A48" w:rsidRPr="008829CA" w:rsidRDefault="00CF6A48" w:rsidP="00AD7C23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29CA">
              <w:rPr>
                <w:rFonts w:ascii="Calibri" w:hAnsi="Calibri"/>
                <w:b/>
                <w:sz w:val="20"/>
                <w:szCs w:val="20"/>
              </w:rPr>
              <w:t>Materials:</w:t>
            </w:r>
          </w:p>
          <w:p w14:paraId="09E29B10" w14:textId="6D484768" w:rsidR="00AD7C23" w:rsidRPr="002A6552" w:rsidRDefault="002A6552" w:rsidP="0046588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</w:rPr>
              <w:t>“</w:t>
            </w:r>
            <w:r w:rsidR="0046588F" w:rsidRPr="00D24B1F">
              <w:rPr>
                <w:rFonts w:ascii="Calibri" w:hAnsi="Calibri" w:cs="Times New Roman"/>
                <w:sz w:val="20"/>
              </w:rPr>
              <w:t>Motion” chart</w:t>
            </w:r>
          </w:p>
          <w:p w14:paraId="4BA55770" w14:textId="5563607F" w:rsidR="002A6552" w:rsidRPr="00AD7C23" w:rsidRDefault="002A6552" w:rsidP="0046588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</w:rPr>
              <w:t xml:space="preserve">1 item per student to blow on (ball, blocks, bottles, lids, feathers, pencils, chalk, </w:t>
            </w:r>
            <w:proofErr w:type="spellStart"/>
            <w:r>
              <w:rPr>
                <w:rFonts w:ascii="Calibri" w:hAnsi="Calibri" w:cs="Times New Roman"/>
                <w:sz w:val="20"/>
              </w:rPr>
              <w:t>etc</w:t>
            </w:r>
            <w:proofErr w:type="spellEnd"/>
            <w:r>
              <w:rPr>
                <w:rFonts w:ascii="Calibri" w:hAnsi="Calibri" w:cs="Times New Roman"/>
                <w:sz w:val="20"/>
              </w:rPr>
              <w:t>)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14:paraId="51149900" w14:textId="12222E9A" w:rsidR="00CF6A48" w:rsidRPr="008829CA" w:rsidRDefault="004F7084" w:rsidP="00AD7C2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Additional Lesson Vocabulary</w:t>
            </w:r>
            <w:r w:rsidR="00CF6A48" w:rsidRPr="008829CA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0E3C65AF" w14:textId="6BACAFA1" w:rsidR="005C680E" w:rsidRPr="0091287D" w:rsidRDefault="0091287D" w:rsidP="00AD7C2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Motion, experiment</w:t>
            </w:r>
          </w:p>
          <w:p w14:paraId="26433252" w14:textId="77777777" w:rsidR="0046588F" w:rsidRDefault="0046588F" w:rsidP="0046588F">
            <w:pPr>
              <w:rPr>
                <w:rFonts w:ascii="Calibri" w:hAnsi="Calibri" w:cs="Times New Roman"/>
                <w:sz w:val="20"/>
              </w:rPr>
            </w:pPr>
          </w:p>
          <w:p w14:paraId="01381235" w14:textId="0B281AE6" w:rsidR="004251CC" w:rsidRPr="00554C59" w:rsidRDefault="00D44799" w:rsidP="00AD7C23">
            <w:pPr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>Review Vocabulary:</w:t>
            </w:r>
          </w:p>
        </w:tc>
      </w:tr>
      <w:tr w:rsidR="004251CC" w14:paraId="5C3BCA3D" w14:textId="77777777" w:rsidTr="00A04E24">
        <w:tc>
          <w:tcPr>
            <w:tcW w:w="7758" w:type="dxa"/>
            <w:gridSpan w:val="4"/>
            <w:shd w:val="clear" w:color="auto" w:fill="CCFFCC"/>
          </w:tcPr>
          <w:p w14:paraId="4895E186" w14:textId="289A5C59" w:rsidR="004251CC" w:rsidRPr="00CF6A48" w:rsidRDefault="004251CC" w:rsidP="00AD7C23">
            <w:pPr>
              <w:rPr>
                <w:sz w:val="20"/>
                <w:szCs w:val="20"/>
              </w:rPr>
            </w:pPr>
            <w:r w:rsidRPr="00DC3423">
              <w:rPr>
                <w:b/>
                <w:sz w:val="20"/>
                <w:szCs w:val="20"/>
              </w:rPr>
              <w:t>Lesson:</w:t>
            </w:r>
            <w:r w:rsidR="00CF6A48">
              <w:rPr>
                <w:b/>
                <w:sz w:val="20"/>
                <w:szCs w:val="20"/>
              </w:rPr>
              <w:t xml:space="preserve">  </w:t>
            </w:r>
            <w:r w:rsidR="00807B56">
              <w:rPr>
                <w:b/>
                <w:sz w:val="20"/>
                <w:szCs w:val="20"/>
              </w:rPr>
              <w:t>Blowing</w:t>
            </w:r>
          </w:p>
        </w:tc>
        <w:tc>
          <w:tcPr>
            <w:tcW w:w="3240" w:type="dxa"/>
            <w:shd w:val="clear" w:color="auto" w:fill="CCFFCC"/>
          </w:tcPr>
          <w:p w14:paraId="38F9A500" w14:textId="7B3BB454" w:rsidR="004251CC" w:rsidRPr="00DC3423" w:rsidRDefault="004251CC" w:rsidP="00AD7C23">
            <w:pPr>
              <w:rPr>
                <w:b/>
                <w:sz w:val="20"/>
                <w:szCs w:val="20"/>
              </w:rPr>
            </w:pPr>
            <w:r w:rsidRPr="00DC3423">
              <w:rPr>
                <w:b/>
                <w:sz w:val="20"/>
                <w:szCs w:val="20"/>
              </w:rPr>
              <w:t>Instructional Time:</w:t>
            </w:r>
            <w:r w:rsidR="00CF6A48">
              <w:rPr>
                <w:b/>
                <w:sz w:val="20"/>
                <w:szCs w:val="20"/>
              </w:rPr>
              <w:t xml:space="preserve"> </w:t>
            </w:r>
            <w:r w:rsidR="00807B56">
              <w:rPr>
                <w:b/>
                <w:sz w:val="20"/>
                <w:szCs w:val="20"/>
              </w:rPr>
              <w:t>35 minutes</w:t>
            </w:r>
          </w:p>
        </w:tc>
      </w:tr>
      <w:tr w:rsidR="004251CC" w14:paraId="7669C242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78F257D" w14:textId="5F668651" w:rsidR="00A55CCE" w:rsidRPr="007F4004" w:rsidRDefault="00CF6A48" w:rsidP="00807B56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29CA">
              <w:rPr>
                <w:rFonts w:ascii="Calibri" w:hAnsi="Calibri"/>
                <w:b/>
                <w:sz w:val="20"/>
                <w:szCs w:val="20"/>
              </w:rPr>
              <w:t>Opening:</w:t>
            </w:r>
            <w:r w:rsidRPr="008829CA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8829CA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807B56"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5C680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829CA">
              <w:rPr>
                <w:rFonts w:ascii="Calibri" w:hAnsi="Calibri"/>
                <w:b/>
                <w:sz w:val="20"/>
                <w:szCs w:val="20"/>
              </w:rPr>
              <w:t>minutes)</w:t>
            </w:r>
          </w:p>
          <w:p w14:paraId="754CB0DE" w14:textId="4335CF52" w:rsidR="005C680E" w:rsidRPr="00FE4F87" w:rsidRDefault="00FE4F87" w:rsidP="00807B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9E414B">
              <w:rPr>
                <w:rFonts w:ascii="Calibri" w:hAnsi="Calibri" w:cs="Times New Roman"/>
                <w:sz w:val="20"/>
                <w:szCs w:val="20"/>
              </w:rPr>
              <w:t xml:space="preserve">Show the </w:t>
            </w:r>
            <w:r>
              <w:rPr>
                <w:rFonts w:ascii="Calibri" w:hAnsi="Calibri" w:cs="Times New Roman"/>
                <w:sz w:val="20"/>
                <w:szCs w:val="20"/>
              </w:rPr>
              <w:t>students two objects: one that i</w:t>
            </w:r>
            <w:r w:rsidRPr="009E414B">
              <w:rPr>
                <w:rFonts w:ascii="Calibri" w:hAnsi="Calibri" w:cs="Times New Roman"/>
                <w:sz w:val="20"/>
                <w:szCs w:val="20"/>
              </w:rPr>
              <w:t>s easy to move like a toy car and another that is hard to move like a heavy box.</w:t>
            </w:r>
          </w:p>
          <w:p w14:paraId="4576782D" w14:textId="4FC4AFC5" w:rsidR="00FE4F87" w:rsidRDefault="00FE4F87" w:rsidP="00807B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T:  “Look at these two items.  We have a toy car and a box.  Who wants to come up and move them? Raise your hand if you want to come up.”</w:t>
            </w:r>
          </w:p>
          <w:p w14:paraId="4797ECDC" w14:textId="46AD2BB4" w:rsidR="00FE4F87" w:rsidRDefault="00FE4F87" w:rsidP="00807B5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S: </w:t>
            </w:r>
            <w:r>
              <w:rPr>
                <w:i/>
                <w:sz w:val="20"/>
                <w:szCs w:val="20"/>
              </w:rPr>
              <w:t>will raise their hands</w:t>
            </w:r>
            <w:r w:rsidR="002E0C6A">
              <w:rPr>
                <w:i/>
                <w:sz w:val="20"/>
                <w:szCs w:val="20"/>
              </w:rPr>
              <w:t xml:space="preserve"> if they want to come up.</w:t>
            </w:r>
          </w:p>
          <w:p w14:paraId="7C726AA9" w14:textId="77777777" w:rsidR="002E0C6A" w:rsidRPr="002E0C6A" w:rsidRDefault="002E0C6A" w:rsidP="00807B56">
            <w:pPr>
              <w:pStyle w:val="ListParagraph"/>
              <w:numPr>
                <w:ilvl w:val="0"/>
                <w:numId w:val="2"/>
              </w:numPr>
              <w:spacing w:after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chooses a student.</w:t>
            </w:r>
          </w:p>
          <w:p w14:paraId="42F42464" w14:textId="281B9626" w:rsidR="002E0C6A" w:rsidRDefault="002E0C6A" w:rsidP="00807B5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S:  </w:t>
            </w:r>
            <w:r>
              <w:rPr>
                <w:i/>
                <w:sz w:val="20"/>
                <w:szCs w:val="20"/>
              </w:rPr>
              <w:t>one student comes up and tries to move the toy car 1</w:t>
            </w:r>
            <w:r w:rsidRPr="002E0C6A">
              <w:rPr>
                <w:i/>
                <w:sz w:val="20"/>
                <w:szCs w:val="20"/>
                <w:vertAlign w:val="superscript"/>
              </w:rPr>
              <w:t>st</w:t>
            </w:r>
            <w:r>
              <w:rPr>
                <w:i/>
                <w:sz w:val="20"/>
                <w:szCs w:val="20"/>
              </w:rPr>
              <w:t xml:space="preserve"> and then tries to move the heavy box.  </w:t>
            </w:r>
          </w:p>
          <w:p w14:paraId="455BEE4B" w14:textId="7061B76C" w:rsidR="002E0C6A" w:rsidRDefault="002E0C6A" w:rsidP="00807B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T:  “Thank you for your help.  Which object was easier to move, the toy car or the box?”</w:t>
            </w:r>
          </w:p>
          <w:p w14:paraId="6FC6A351" w14:textId="6969CFCE" w:rsidR="002E0C6A" w:rsidRDefault="002E0C6A" w:rsidP="00807B5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S:  </w:t>
            </w:r>
            <w:r>
              <w:rPr>
                <w:i/>
                <w:sz w:val="20"/>
                <w:szCs w:val="20"/>
              </w:rPr>
              <w:t>the student will either point at the toy car or say “toy car”</w:t>
            </w:r>
          </w:p>
          <w:p w14:paraId="1B55EE3A" w14:textId="4C96878A" w:rsidR="002E0C6A" w:rsidRDefault="002E0C6A" w:rsidP="00807B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T:  “</w:t>
            </w:r>
            <w:r w:rsidR="00C87F24">
              <w:rPr>
                <w:b/>
                <w:sz w:val="20"/>
                <w:szCs w:val="20"/>
              </w:rPr>
              <w:t>Today we are going to do some experiments with movement.</w:t>
            </w:r>
            <w:r w:rsidR="006B1D00">
              <w:rPr>
                <w:b/>
                <w:sz w:val="20"/>
                <w:szCs w:val="20"/>
              </w:rPr>
              <w:t xml:space="preserve">  We are going to move things by blowing them.</w:t>
            </w:r>
            <w:r w:rsidR="00C87F24">
              <w:rPr>
                <w:b/>
                <w:sz w:val="20"/>
                <w:szCs w:val="20"/>
              </w:rPr>
              <w:t>”</w:t>
            </w:r>
          </w:p>
          <w:p w14:paraId="2E140360" w14:textId="6ECE8EB4" w:rsidR="00303111" w:rsidRPr="00303111" w:rsidRDefault="00303111" w:rsidP="0030311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what blowing is.</w:t>
            </w:r>
          </w:p>
          <w:p w14:paraId="23A7B235" w14:textId="3C23879A" w:rsidR="00C87F24" w:rsidRDefault="006B1D00" w:rsidP="00807B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T:  “I need another helper.  I want one of you to try to move the toy car by blowing.”</w:t>
            </w:r>
          </w:p>
          <w:p w14:paraId="3A15E395" w14:textId="77777777" w:rsidR="006B1D00" w:rsidRPr="006B1D00" w:rsidRDefault="006B1D00" w:rsidP="00807B56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Choose a student to come up and blow the toy car.</w:t>
            </w:r>
          </w:p>
          <w:p w14:paraId="7D59F044" w14:textId="1C4B545B" w:rsidR="006B1D00" w:rsidRDefault="006B1D00" w:rsidP="00807B5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S:  </w:t>
            </w:r>
            <w:r>
              <w:rPr>
                <w:i/>
                <w:sz w:val="20"/>
                <w:szCs w:val="20"/>
              </w:rPr>
              <w:t>one student will come up and blow on the toy car.</w:t>
            </w:r>
          </w:p>
          <w:p w14:paraId="10EFDDFC" w14:textId="745E741B" w:rsidR="006B1D00" w:rsidRDefault="006B1D00" w:rsidP="00807B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T:  “Did it move by blowing on it?”</w:t>
            </w:r>
          </w:p>
          <w:p w14:paraId="66991748" w14:textId="3FB1E22F" w:rsidR="006B1D00" w:rsidRDefault="006B1D00" w:rsidP="00807B5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S:  </w:t>
            </w:r>
            <w:r>
              <w:rPr>
                <w:i/>
                <w:sz w:val="20"/>
                <w:szCs w:val="20"/>
              </w:rPr>
              <w:t>will respond, “yes”</w:t>
            </w:r>
          </w:p>
          <w:p w14:paraId="263EF1F4" w14:textId="024FA820" w:rsidR="006B1D00" w:rsidRDefault="006B1D00" w:rsidP="00807B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T:  “Now try to do it with the box.  Blow on it.”</w:t>
            </w:r>
          </w:p>
          <w:p w14:paraId="44F17831" w14:textId="7E9CBBDA" w:rsidR="006B1D00" w:rsidRDefault="006B1D00" w:rsidP="00807B5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S:  </w:t>
            </w:r>
            <w:r>
              <w:rPr>
                <w:i/>
                <w:sz w:val="20"/>
                <w:szCs w:val="20"/>
              </w:rPr>
              <w:t xml:space="preserve">will blow on the box.  </w:t>
            </w:r>
          </w:p>
          <w:p w14:paraId="3DEE7323" w14:textId="1D67B9CF" w:rsidR="006B1D00" w:rsidRDefault="006B1D00" w:rsidP="00807B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T:  “Did it move?  “</w:t>
            </w:r>
          </w:p>
          <w:p w14:paraId="2F4FFFBC" w14:textId="1B18DA38" w:rsidR="006B1D00" w:rsidRDefault="006B1D00" w:rsidP="00807B5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S:  </w:t>
            </w:r>
            <w:r>
              <w:rPr>
                <w:i/>
                <w:sz w:val="20"/>
                <w:szCs w:val="20"/>
              </w:rPr>
              <w:t>students will respond, “no”</w:t>
            </w:r>
          </w:p>
          <w:p w14:paraId="5922318C" w14:textId="3815F5FC" w:rsidR="0046588F" w:rsidRPr="006B1D00" w:rsidRDefault="0046588F" w:rsidP="00807B5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0FD3B230" w14:textId="77777777" w:rsidR="0046588F" w:rsidRDefault="0046588F" w:rsidP="00807B5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24B1F">
              <w:rPr>
                <w:rFonts w:ascii="Calibri" w:hAnsi="Calibri" w:cs="Times New Roman"/>
                <w:b/>
                <w:sz w:val="20"/>
                <w:szCs w:val="20"/>
              </w:rPr>
              <w:t>Experiment and Record: (15-20 minutes)</w:t>
            </w:r>
          </w:p>
          <w:p w14:paraId="3D8AA5A8" w14:textId="02B1DFCF" w:rsidR="006B1D00" w:rsidRDefault="006B1D00" w:rsidP="00807B5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T:  “There </w:t>
            </w:r>
            <w:r w:rsidR="00091F58">
              <w:rPr>
                <w:rFonts w:ascii="Calibri" w:hAnsi="Calibri" w:cs="Times New Roman"/>
                <w:b/>
                <w:sz w:val="20"/>
                <w:szCs w:val="20"/>
              </w:rPr>
              <w:t>is a collection of items around the room.”</w:t>
            </w:r>
          </w:p>
          <w:p w14:paraId="0F8F3358" w14:textId="480CD107" w:rsidR="00091F58" w:rsidRPr="00091F58" w:rsidRDefault="00091F58" w:rsidP="00807B5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The teacher will walk around the room identifying all the objects used in the experiment.  </w:t>
            </w:r>
          </w:p>
          <w:p w14:paraId="2EBBC898" w14:textId="61C1D32F" w:rsidR="00091F58" w:rsidRDefault="00091F58" w:rsidP="00807B5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T:  “Do you think you could blow this to make it move?”</w:t>
            </w:r>
          </w:p>
          <w:p w14:paraId="04DA1A70" w14:textId="10F4C3AC" w:rsidR="00091F58" w:rsidRPr="00091F58" w:rsidRDefault="00091F58" w:rsidP="00807B56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S:  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 xml:space="preserve">will shake their heads if think they can blow the item to move it or not. </w:t>
            </w:r>
          </w:p>
          <w:p w14:paraId="4767853F" w14:textId="77777777" w:rsidR="0046588F" w:rsidRPr="00D24B1F" w:rsidRDefault="0046588F" w:rsidP="00807B56">
            <w:pPr>
              <w:rPr>
                <w:rFonts w:ascii="Calibri" w:hAnsi="Calibri" w:cs="Times New Roman"/>
                <w:i/>
                <w:sz w:val="20"/>
                <w:szCs w:val="20"/>
                <w:u w:val="single"/>
              </w:rPr>
            </w:pPr>
            <w:r w:rsidRPr="00D24B1F">
              <w:rPr>
                <w:rFonts w:ascii="Calibri" w:hAnsi="Calibri" w:cs="Times New Roman"/>
                <w:i/>
                <w:sz w:val="20"/>
                <w:szCs w:val="20"/>
                <w:u w:val="single"/>
              </w:rPr>
              <w:t>Use the modeling cycle:</w:t>
            </w:r>
          </w:p>
          <w:p w14:paraId="696FA95C" w14:textId="77777777" w:rsidR="0046588F" w:rsidRPr="00D24B1F" w:rsidRDefault="0046588F" w:rsidP="00807B5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Times New Roman"/>
                <w:i/>
                <w:sz w:val="20"/>
                <w:szCs w:val="20"/>
                <w:u w:val="single"/>
              </w:rPr>
            </w:pPr>
            <w:r w:rsidRPr="00D24B1F">
              <w:rPr>
                <w:rFonts w:ascii="Calibri" w:hAnsi="Calibri" w:cs="Times New Roman"/>
                <w:sz w:val="20"/>
                <w:szCs w:val="20"/>
              </w:rPr>
              <w:t>Give each of the students a “Motion” chart.</w:t>
            </w:r>
          </w:p>
          <w:p w14:paraId="3C436C04" w14:textId="77777777" w:rsidR="0046588F" w:rsidRPr="00091F58" w:rsidRDefault="0046588F" w:rsidP="00807B5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Times New Roman"/>
                <w:i/>
                <w:sz w:val="20"/>
                <w:szCs w:val="20"/>
                <w:u w:val="single"/>
              </w:rPr>
            </w:pPr>
            <w:r w:rsidRPr="00D24B1F">
              <w:rPr>
                <w:rFonts w:ascii="Calibri" w:hAnsi="Calibri" w:cs="Times New Roman"/>
                <w:sz w:val="20"/>
                <w:szCs w:val="20"/>
              </w:rPr>
              <w:t xml:space="preserve">Have each student record the results on the chart.  </w:t>
            </w:r>
          </w:p>
          <w:p w14:paraId="3111AA59" w14:textId="476EA221" w:rsidR="00091F58" w:rsidRDefault="00091F58" w:rsidP="00807B5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T:  “Each of you will be given a ‘motion’ chart.  As you walk around the room from item to item and blow on them you will need to record what happens.  Does the item move or not.”</w:t>
            </w:r>
          </w:p>
          <w:p w14:paraId="7A4EA12E" w14:textId="12C9C572" w:rsidR="00091F58" w:rsidRDefault="00091F58" w:rsidP="00807B5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T:  “Let me 1</w:t>
            </w:r>
            <w:r w:rsidRPr="00091F58"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show you how it is done.  I have my paper and I go to </w:t>
            </w:r>
            <w:r w:rsidR="005D460A">
              <w:rPr>
                <w:rFonts w:ascii="Calibri" w:hAnsi="Calibri" w:cs="Times New Roman"/>
                <w:b/>
                <w:sz w:val="20"/>
                <w:szCs w:val="20"/>
              </w:rPr>
              <w:t>the 1</w:t>
            </w:r>
            <w:r w:rsidR="005D460A" w:rsidRPr="005D460A"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  <w:t>st</w:t>
            </w:r>
            <w:r w:rsidR="005D460A">
              <w:rPr>
                <w:rFonts w:ascii="Calibri" w:hAnsi="Calibri" w:cs="Times New Roman"/>
                <w:b/>
                <w:sz w:val="20"/>
                <w:szCs w:val="20"/>
              </w:rPr>
              <w:t xml:space="preserve"> object.  Then I blow on it like this.  Did it move?”</w:t>
            </w:r>
          </w:p>
          <w:p w14:paraId="61A85A6A" w14:textId="12A17099" w:rsidR="005D460A" w:rsidRDefault="005D460A" w:rsidP="00807B56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S:  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will respond.</w:t>
            </w:r>
          </w:p>
          <w:p w14:paraId="56695A20" w14:textId="59803055" w:rsidR="005D460A" w:rsidRDefault="005D460A" w:rsidP="00807B5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T:  “Then I record it on my motion chart.  Like this.”</w:t>
            </w:r>
          </w:p>
          <w:p w14:paraId="25CB0479" w14:textId="553E7305" w:rsidR="005D460A" w:rsidRDefault="005D460A" w:rsidP="00807B5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T:  “Now it is your turn.  Collect your motion chart paper, a pencil and begin at one of the items.  There is one for each student.  You will have 1 minute at each object.  When I clap you must move to the nex</w:t>
            </w:r>
            <w:r w:rsidR="00303111">
              <w:rPr>
                <w:rFonts w:ascii="Calibri" w:hAnsi="Calibri" w:cs="Times New Roman"/>
                <w:b/>
                <w:sz w:val="20"/>
                <w:szCs w:val="20"/>
              </w:rPr>
              <w:t xml:space="preserve">t one.  You will go to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6 different items.”</w:t>
            </w:r>
          </w:p>
          <w:p w14:paraId="1379179B" w14:textId="271D858E" w:rsidR="005D460A" w:rsidRPr="005D460A" w:rsidRDefault="005D460A" w:rsidP="00807B56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S:  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will collect their papers and pencil and go to one of the items separately.</w:t>
            </w:r>
          </w:p>
          <w:p w14:paraId="4BF354CB" w14:textId="0E771E43" w:rsidR="0046588F" w:rsidRPr="005D460A" w:rsidRDefault="005D460A" w:rsidP="00807B56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As the students are blowing on each item walk around the room to make sure they stay on task and record the results correctly.</w:t>
            </w:r>
          </w:p>
          <w:p w14:paraId="0AD0A0F9" w14:textId="4468F743" w:rsidR="005D460A" w:rsidRPr="005D460A" w:rsidRDefault="005D460A" w:rsidP="00807B56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When the students complete </w:t>
            </w:r>
            <w:r w:rsidR="002A6552">
              <w:rPr>
                <w:rFonts w:ascii="Calibri" w:hAnsi="Calibri" w:cs="Times New Roman"/>
                <w:sz w:val="20"/>
                <w:szCs w:val="20"/>
              </w:rPr>
              <w:t>6 of the items bring them back together for discussion.</w:t>
            </w:r>
          </w:p>
          <w:p w14:paraId="2A0F0E14" w14:textId="77777777" w:rsidR="00807B56" w:rsidRDefault="00807B56" w:rsidP="00807B5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5108CF6E" w14:textId="77777777" w:rsidR="0046588F" w:rsidRDefault="0046588F" w:rsidP="00807B5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24B1F">
              <w:rPr>
                <w:rFonts w:ascii="Calibri" w:hAnsi="Calibri" w:cs="Times New Roman"/>
                <w:b/>
                <w:sz w:val="20"/>
                <w:szCs w:val="20"/>
              </w:rPr>
              <w:t>Discussion and Report:  (10 minutes)</w:t>
            </w:r>
          </w:p>
          <w:p w14:paraId="131205CA" w14:textId="77777777" w:rsidR="002A6552" w:rsidRDefault="002A6552" w:rsidP="00807B5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T:  “Now that you have completed the experiment I am going to separate you into partnerships.  You will tell each other about your objects.  Did they move when you blew on them or did they stay still?  I need one student to come up and help me model what I want.”</w:t>
            </w:r>
          </w:p>
          <w:p w14:paraId="538A6FFD" w14:textId="4A3ECD3B" w:rsidR="002A6552" w:rsidRPr="002A6552" w:rsidRDefault="002A6552" w:rsidP="00807B56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Choose one student to come up and demonstrate the activity.</w:t>
            </w:r>
          </w:p>
          <w:p w14:paraId="78420B16" w14:textId="18B054B7" w:rsidR="00450A60" w:rsidRPr="00450A60" w:rsidRDefault="00450A60" w:rsidP="00807B56">
            <w:pPr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Calibri" w:hAnsi="Calibri" w:cs="Times New Roman"/>
                <w:sz w:val="20"/>
                <w:szCs w:val="20"/>
                <w:u w:val="single"/>
              </w:rPr>
              <w:t>Teacher Does with Student:</w:t>
            </w:r>
          </w:p>
          <w:p w14:paraId="73EF85DC" w14:textId="46EF3C3D" w:rsidR="00450A60" w:rsidRPr="00450A60" w:rsidRDefault="00450A60" w:rsidP="00807B5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T:  “Let me show you my chart 1</w:t>
            </w:r>
            <w:r w:rsidRPr="00450A60"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. ‘the ball moved’ or ‘the pencil moved’ or ‘the block did not move’ </w:t>
            </w:r>
            <w:r>
              <w:rPr>
                <w:rFonts w:ascii="Calibri" w:hAnsi="Calibri" w:cs="Times New Roman"/>
                <w:sz w:val="20"/>
                <w:szCs w:val="20"/>
              </w:rPr>
              <w:t>(go through all 6)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.”</w:t>
            </w:r>
          </w:p>
          <w:p w14:paraId="66543237" w14:textId="265B303E" w:rsidR="002A6552" w:rsidRDefault="002A6552" w:rsidP="00807B5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T:  “</w:t>
            </w:r>
            <w:r w:rsidR="00450A60">
              <w:rPr>
                <w:rFonts w:ascii="Calibri" w:hAnsi="Calibri" w:cs="Times New Roman"/>
                <w:b/>
                <w:sz w:val="20"/>
                <w:szCs w:val="20"/>
              </w:rPr>
              <w:t>Now it is your turn, s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how me your chart.  Tell me which items moved and which ones did not.”</w:t>
            </w:r>
          </w:p>
          <w:p w14:paraId="0426B14A" w14:textId="2F290F8D" w:rsidR="002A6552" w:rsidRDefault="002A6552" w:rsidP="00807B56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S:  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will show the teacher the chart and tell them the items that moved and the ones that did not. “</w:t>
            </w:r>
            <w:proofErr w:type="gramStart"/>
            <w:r>
              <w:rPr>
                <w:rFonts w:ascii="Calibri" w:hAnsi="Calibri" w:cs="Times New Roman"/>
                <w:i/>
                <w:sz w:val="20"/>
                <w:szCs w:val="20"/>
              </w:rPr>
              <w:t>the</w:t>
            </w:r>
            <w:proofErr w:type="gramEnd"/>
            <w:r>
              <w:rPr>
                <w:rFonts w:ascii="Calibri" w:hAnsi="Calibri" w:cs="Times New Roman"/>
                <w:i/>
                <w:sz w:val="20"/>
                <w:szCs w:val="20"/>
              </w:rPr>
              <w:t xml:space="preserve"> ball moved”  or “the block did not move.”</w:t>
            </w:r>
          </w:p>
          <w:p w14:paraId="13567E90" w14:textId="77777777" w:rsidR="00450A60" w:rsidRDefault="00450A60" w:rsidP="00807B56">
            <w:pPr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Calibri" w:hAnsi="Calibri" w:cs="Times New Roman"/>
                <w:sz w:val="20"/>
                <w:szCs w:val="20"/>
                <w:u w:val="single"/>
              </w:rPr>
              <w:t>Two Students Do:</w:t>
            </w:r>
          </w:p>
          <w:p w14:paraId="3FAE9E90" w14:textId="12F958C9" w:rsidR="00450A60" w:rsidRDefault="00450A60" w:rsidP="00807B5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T:  “Now I need two students to come up and model.”</w:t>
            </w:r>
          </w:p>
          <w:p w14:paraId="02CFCBD9" w14:textId="77777777" w:rsidR="00450A60" w:rsidRPr="00450A60" w:rsidRDefault="00450A60" w:rsidP="00807B56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Teacher chooses two students.</w:t>
            </w:r>
          </w:p>
          <w:p w14:paraId="442C14D3" w14:textId="35EC9BA2" w:rsidR="00450A60" w:rsidRDefault="00450A60" w:rsidP="00807B5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T:  “Student #1 you will start.  You will say ‘______ </w:t>
            </w:r>
            <w:proofErr w:type="gramStart"/>
            <w:r>
              <w:rPr>
                <w:rFonts w:ascii="Calibri" w:hAnsi="Calibri" w:cs="Times New Roman"/>
                <w:b/>
                <w:sz w:val="20"/>
                <w:szCs w:val="20"/>
              </w:rPr>
              <w:t>moved’  or</w:t>
            </w:r>
            <w:proofErr w:type="gramEnd"/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‘______ did not move’.</w:t>
            </w:r>
          </w:p>
          <w:p w14:paraId="511B6533" w14:textId="7716C305" w:rsidR="00450A60" w:rsidRDefault="00450A60" w:rsidP="00807B56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S:  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student #1 will show their chart and say “_____ moved” or “_______ did not move” for each of the 6 items.</w:t>
            </w:r>
          </w:p>
          <w:p w14:paraId="3F448D6E" w14:textId="7B2F2C2A" w:rsidR="00450A60" w:rsidRDefault="00450A60" w:rsidP="00807B5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T:  “Good job!  Student #2, your turn.  You will say ‘______moved’ or ‘_______did not move’.</w:t>
            </w:r>
          </w:p>
          <w:p w14:paraId="5BBE44E9" w14:textId="51AAAFE6" w:rsidR="00450A60" w:rsidRDefault="00450A60" w:rsidP="00807B56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S:  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student #2 will show their chart and say “ ______ moved” or ________ did not move.”</w:t>
            </w:r>
          </w:p>
          <w:p w14:paraId="369110F5" w14:textId="77777777" w:rsidR="00450A60" w:rsidRDefault="00450A60" w:rsidP="00807B56">
            <w:pPr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Calibri" w:hAnsi="Calibri" w:cs="Times New Roman"/>
                <w:sz w:val="20"/>
                <w:szCs w:val="20"/>
                <w:u w:val="single"/>
              </w:rPr>
              <w:t>All Students Do:</w:t>
            </w:r>
          </w:p>
          <w:p w14:paraId="76444F62" w14:textId="56DBC49E" w:rsidR="00450A60" w:rsidRDefault="00450A60" w:rsidP="00807B5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T:  “Awesome!  Now all of you get to try.  I will separate you into partners and you may begin.”</w:t>
            </w:r>
          </w:p>
          <w:p w14:paraId="4812B9E3" w14:textId="77777777" w:rsidR="00450A60" w:rsidRPr="00450A60" w:rsidRDefault="00450A60" w:rsidP="00807B56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Separate the students into partnerships and help them begin.  </w:t>
            </w:r>
          </w:p>
          <w:p w14:paraId="647DC283" w14:textId="77777777" w:rsidR="00450A60" w:rsidRPr="00450A60" w:rsidRDefault="00450A60" w:rsidP="00807B56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Walk around the groups as they do the activity. </w:t>
            </w:r>
          </w:p>
          <w:p w14:paraId="2068C6F9" w14:textId="77777777" w:rsidR="00450A60" w:rsidRDefault="00450A60" w:rsidP="00807B56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S:  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will partner up and explain which items moved and which ones did not.</w:t>
            </w:r>
          </w:p>
          <w:p w14:paraId="42B129BA" w14:textId="77777777" w:rsidR="00807B56" w:rsidRDefault="00807B56" w:rsidP="00807B5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575885F8" w14:textId="77777777" w:rsidR="00807B56" w:rsidRDefault="00807B56" w:rsidP="00807B5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Closing:  (5 minutes)</w:t>
            </w:r>
          </w:p>
          <w:p w14:paraId="6B129DA0" w14:textId="5FFC1FF7" w:rsidR="00807B56" w:rsidRPr="00807B56" w:rsidRDefault="00807B56" w:rsidP="00807B5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Bring the students back together for questioning.</w:t>
            </w:r>
          </w:p>
          <w:p w14:paraId="3119E6EC" w14:textId="59F980C2" w:rsidR="00807B56" w:rsidRDefault="00807B56" w:rsidP="00807B5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T:  “Which shapes moved? Did the blocks move?  Did the ball move</w:t>
            </w:r>
            <w:proofErr w:type="gramStart"/>
            <w:r>
              <w:rPr>
                <w:rFonts w:ascii="Calibri" w:hAnsi="Calibri" w:cs="Times New Roman"/>
                <w:b/>
                <w:sz w:val="20"/>
                <w:szCs w:val="20"/>
              </w:rPr>
              <w:t>?...</w:t>
            </w:r>
            <w:proofErr w:type="gramEnd"/>
            <w:r>
              <w:rPr>
                <w:rFonts w:ascii="Calibri" w:hAnsi="Calibri" w:cs="Times New Roman"/>
                <w:b/>
                <w:sz w:val="20"/>
                <w:szCs w:val="20"/>
              </w:rPr>
              <w:t>”</w:t>
            </w:r>
          </w:p>
          <w:p w14:paraId="547AE0ED" w14:textId="616B7BFB" w:rsidR="00450A60" w:rsidRDefault="00807B56" w:rsidP="00807B56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S:  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will respond.</w:t>
            </w:r>
            <w:r w:rsidR="00450A60" w:rsidRPr="00450A6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53CD7801" w14:textId="3DC9AAF9" w:rsidR="00807B56" w:rsidRDefault="00807B56" w:rsidP="00807B5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T:  “Good, which shapes did not move?  Did the blocks move?  Did the ball move? ….”</w:t>
            </w:r>
          </w:p>
          <w:p w14:paraId="548B1321" w14:textId="6427EF42" w:rsidR="004251CC" w:rsidRPr="00807B56" w:rsidRDefault="00807B56" w:rsidP="00807B56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S:  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will respond.</w:t>
            </w:r>
          </w:p>
        </w:tc>
      </w:tr>
      <w:tr w:rsidR="004251CC" w14:paraId="24ADAECE" w14:textId="77777777" w:rsidTr="00A04E24">
        <w:tc>
          <w:tcPr>
            <w:tcW w:w="10998" w:type="dxa"/>
            <w:gridSpan w:val="5"/>
            <w:shd w:val="clear" w:color="auto" w:fill="CCFFCC"/>
          </w:tcPr>
          <w:p w14:paraId="524E660C" w14:textId="77777777" w:rsidR="004251CC" w:rsidRPr="004251CC" w:rsidRDefault="004251CC" w:rsidP="00AD7C23">
            <w:pPr>
              <w:rPr>
                <w:b/>
              </w:rPr>
            </w:pPr>
            <w:r w:rsidRPr="004251CC">
              <w:rPr>
                <w:b/>
              </w:rPr>
              <w:lastRenderedPageBreak/>
              <w:t>Assessment:</w:t>
            </w:r>
          </w:p>
        </w:tc>
      </w:tr>
      <w:tr w:rsidR="004251CC" w14:paraId="3EEC09FF" w14:textId="77777777" w:rsidTr="00A04E24">
        <w:tc>
          <w:tcPr>
            <w:tcW w:w="10998" w:type="dxa"/>
            <w:gridSpan w:val="5"/>
          </w:tcPr>
          <w:p w14:paraId="1E9BDF72" w14:textId="77777777" w:rsidR="00807B56" w:rsidRPr="00807B56" w:rsidRDefault="0046588F" w:rsidP="00807B56">
            <w:pPr>
              <w:pStyle w:val="ListParagraph"/>
              <w:numPr>
                <w:ilvl w:val="0"/>
                <w:numId w:val="15"/>
              </w:numPr>
              <w:tabs>
                <w:tab w:val="left" w:pos="3480"/>
              </w:tabs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807B56">
              <w:rPr>
                <w:rFonts w:ascii="Calibri" w:hAnsi="Calibri" w:cs="Times New Roman"/>
                <w:sz w:val="20"/>
                <w:szCs w:val="20"/>
              </w:rPr>
              <w:t xml:space="preserve">Observe how the students tell their partners about their “Motion” chart.  </w:t>
            </w:r>
          </w:p>
          <w:p w14:paraId="4D7FE7CA" w14:textId="67F984BF" w:rsidR="004251CC" w:rsidRPr="00807B56" w:rsidRDefault="0046588F" w:rsidP="00807B56">
            <w:pPr>
              <w:pStyle w:val="ListParagraph"/>
              <w:numPr>
                <w:ilvl w:val="0"/>
                <w:numId w:val="15"/>
              </w:numPr>
              <w:tabs>
                <w:tab w:val="left" w:pos="3480"/>
              </w:tabs>
              <w:spacing w:after="0"/>
              <w:rPr>
                <w:b/>
              </w:rPr>
            </w:pPr>
            <w:r w:rsidRPr="00807B56">
              <w:rPr>
                <w:rFonts w:ascii="Calibri" w:hAnsi="Calibri" w:cs="Times New Roman"/>
                <w:sz w:val="20"/>
                <w:szCs w:val="20"/>
              </w:rPr>
              <w:t xml:space="preserve">Observe the students when they </w:t>
            </w:r>
            <w:r w:rsidR="00807B56" w:rsidRPr="00807B56">
              <w:rPr>
                <w:rFonts w:ascii="Calibri" w:hAnsi="Calibri" w:cs="Times New Roman"/>
                <w:sz w:val="20"/>
                <w:szCs w:val="20"/>
              </w:rPr>
              <w:t>partner up</w:t>
            </w:r>
            <w:r w:rsidRPr="00807B56">
              <w:rPr>
                <w:rFonts w:ascii="Calibri" w:hAnsi="Calibri" w:cs="Times New Roman"/>
                <w:sz w:val="20"/>
                <w:szCs w:val="20"/>
              </w:rPr>
              <w:t xml:space="preserve"> to see if they can successfully communicate their answers to the questions</w:t>
            </w:r>
          </w:p>
        </w:tc>
      </w:tr>
      <w:tr w:rsidR="00F73465" w14:paraId="30AA7BBB" w14:textId="77777777" w:rsidTr="00A04E24">
        <w:tc>
          <w:tcPr>
            <w:tcW w:w="10998" w:type="dxa"/>
            <w:gridSpan w:val="5"/>
            <w:shd w:val="clear" w:color="auto" w:fill="CCFFCC"/>
          </w:tcPr>
          <w:p w14:paraId="1494EF3C" w14:textId="175991D9" w:rsidR="00F73465" w:rsidRPr="00F73465" w:rsidRDefault="00F73465" w:rsidP="00AD7C23">
            <w:pPr>
              <w:rPr>
                <w:rFonts w:ascii="Calibri" w:hAnsi="Calibri"/>
                <w:b/>
                <w:sz w:val="20"/>
                <w:szCs w:val="20"/>
              </w:rPr>
            </w:pPr>
            <w:r w:rsidRPr="00F73465">
              <w:rPr>
                <w:rFonts w:ascii="Calibri" w:hAnsi="Calibri"/>
                <w:b/>
                <w:sz w:val="20"/>
                <w:szCs w:val="20"/>
              </w:rPr>
              <w:t>Extra Ideas:</w:t>
            </w:r>
          </w:p>
        </w:tc>
      </w:tr>
      <w:tr w:rsidR="00F73465" w14:paraId="3EE28DC8" w14:textId="77777777" w:rsidTr="00A04E24">
        <w:tc>
          <w:tcPr>
            <w:tcW w:w="10998" w:type="dxa"/>
            <w:gridSpan w:val="5"/>
          </w:tcPr>
          <w:p w14:paraId="568EC9DA" w14:textId="5D2A3463" w:rsidR="00F73465" w:rsidRDefault="00F73465" w:rsidP="00AD7C2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5CA08F3" w14:textId="77777777" w:rsidR="00F73465" w:rsidRDefault="00F73465" w:rsidP="00AD7C23"/>
    <w:p w14:paraId="5E0DEF5B" w14:textId="77777777" w:rsidR="00A04E24" w:rsidRDefault="00A04E24" w:rsidP="00AD7C23">
      <w:pPr>
        <w:jc w:val="center"/>
        <w:rPr>
          <w:sz w:val="40"/>
          <w:szCs w:val="40"/>
        </w:rPr>
      </w:pPr>
    </w:p>
    <w:p w14:paraId="57A45956" w14:textId="77777777" w:rsidR="00A04E24" w:rsidRDefault="00A04E24" w:rsidP="00AD7C23">
      <w:pPr>
        <w:jc w:val="center"/>
        <w:rPr>
          <w:sz w:val="40"/>
          <w:szCs w:val="40"/>
        </w:rPr>
      </w:pPr>
    </w:p>
    <w:p w14:paraId="63EDEED3" w14:textId="77777777" w:rsidR="00BE4E37" w:rsidRDefault="00BE4E37" w:rsidP="00AD7C23">
      <w:pPr>
        <w:jc w:val="center"/>
        <w:rPr>
          <w:sz w:val="40"/>
          <w:szCs w:val="40"/>
        </w:rPr>
      </w:pPr>
    </w:p>
    <w:p w14:paraId="39F00CD7" w14:textId="77777777" w:rsidR="00BE4E37" w:rsidRDefault="00BE4E37" w:rsidP="00AD7C23">
      <w:pPr>
        <w:jc w:val="center"/>
        <w:rPr>
          <w:sz w:val="40"/>
          <w:szCs w:val="40"/>
        </w:rPr>
      </w:pPr>
    </w:p>
    <w:p w14:paraId="49295511" w14:textId="77777777" w:rsidR="00BE4E37" w:rsidRDefault="00BE4E37" w:rsidP="00AD7C23">
      <w:pPr>
        <w:jc w:val="center"/>
        <w:rPr>
          <w:sz w:val="40"/>
          <w:szCs w:val="40"/>
        </w:rPr>
      </w:pPr>
    </w:p>
    <w:p w14:paraId="51B15985" w14:textId="77777777" w:rsidR="00BE4E37" w:rsidRDefault="00BE4E37" w:rsidP="00AD7C23">
      <w:pPr>
        <w:jc w:val="center"/>
        <w:rPr>
          <w:sz w:val="40"/>
          <w:szCs w:val="40"/>
        </w:rPr>
      </w:pPr>
      <w:bookmarkStart w:id="0" w:name="_GoBack"/>
      <w:bookmarkEnd w:id="0"/>
    </w:p>
    <w:p w14:paraId="39D571E8" w14:textId="77777777" w:rsidR="0046588F" w:rsidRDefault="0046588F" w:rsidP="00AD7C23">
      <w:pPr>
        <w:rPr>
          <w:sz w:val="48"/>
          <w:szCs w:val="48"/>
        </w:rPr>
      </w:pPr>
    </w:p>
    <w:p w14:paraId="316EBE6A" w14:textId="77777777" w:rsidR="0046588F" w:rsidRDefault="0046588F" w:rsidP="00AD7C23">
      <w:pPr>
        <w:rPr>
          <w:sz w:val="48"/>
          <w:szCs w:val="48"/>
        </w:rPr>
      </w:pPr>
    </w:p>
    <w:p w14:paraId="57A3E3A4" w14:textId="77777777" w:rsidR="0046588F" w:rsidRPr="00D24B1F" w:rsidRDefault="0046588F" w:rsidP="0046588F">
      <w:pPr>
        <w:jc w:val="center"/>
        <w:rPr>
          <w:sz w:val="28"/>
          <w:szCs w:val="28"/>
          <w:lang w:eastAsia="zh-CN" w:bidi="en-US"/>
        </w:rPr>
      </w:pPr>
      <w:r w:rsidRPr="00D24B1F">
        <w:rPr>
          <w:rFonts w:hint="eastAsia"/>
          <w:sz w:val="28"/>
          <w:szCs w:val="28"/>
          <w:lang w:bidi="en-US"/>
        </w:rPr>
        <w:t>Motion</w:t>
      </w:r>
      <w:r w:rsidRPr="00D24B1F">
        <w:rPr>
          <w:sz w:val="28"/>
          <w:szCs w:val="28"/>
          <w:lang w:bidi="en-US"/>
        </w:rPr>
        <w:t xml:space="preserve"> Chart</w:t>
      </w:r>
    </w:p>
    <w:p w14:paraId="4560F2CE" w14:textId="77777777" w:rsidR="0046588F" w:rsidRPr="00D24B1F" w:rsidRDefault="0046588F" w:rsidP="0046588F">
      <w:pPr>
        <w:rPr>
          <w:lang w:bidi="en-US"/>
        </w:rPr>
      </w:pPr>
      <w:r w:rsidRPr="00D24B1F">
        <w:rPr>
          <w:rFonts w:hint="eastAsia"/>
          <w:lang w:bidi="en-US"/>
        </w:rPr>
        <w:t>T</w:t>
      </w:r>
      <w:r w:rsidRPr="00D24B1F">
        <w:rPr>
          <w:lang w:bidi="en-US"/>
        </w:rPr>
        <w:t>ype of Motion: ______________________                  (blowing, rolling, sliding)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0"/>
        <w:gridCol w:w="2520"/>
        <w:gridCol w:w="2610"/>
        <w:gridCol w:w="2520"/>
      </w:tblGrid>
      <w:tr w:rsidR="0046588F" w:rsidRPr="00D24B1F" w14:paraId="15A1A07F" w14:textId="77777777" w:rsidTr="00FE4F87">
        <w:trPr>
          <w:trHeight w:val="827"/>
        </w:trPr>
        <w:tc>
          <w:tcPr>
            <w:tcW w:w="2880" w:type="dxa"/>
          </w:tcPr>
          <w:p w14:paraId="334F95B7" w14:textId="77777777" w:rsidR="0046588F" w:rsidRPr="00D24B1F" w:rsidRDefault="0046588F" w:rsidP="00FE4F87">
            <w:pPr>
              <w:jc w:val="center"/>
              <w:rPr>
                <w:lang w:eastAsia="zh-CN" w:bidi="en-US"/>
              </w:rPr>
            </w:pPr>
            <w:r w:rsidRPr="00D24B1F">
              <w:rPr>
                <w:rFonts w:hint="eastAsia"/>
                <w:lang w:bidi="en-US"/>
              </w:rPr>
              <w:t>Object</w:t>
            </w:r>
          </w:p>
        </w:tc>
        <w:tc>
          <w:tcPr>
            <w:tcW w:w="2520" w:type="dxa"/>
          </w:tcPr>
          <w:p w14:paraId="0F2F4EE5" w14:textId="77777777" w:rsidR="0046588F" w:rsidRPr="00D24B1F" w:rsidRDefault="0046588F" w:rsidP="00FE4F87">
            <w:pPr>
              <w:jc w:val="center"/>
              <w:rPr>
                <w:lang w:eastAsia="zh-CN" w:bidi="en-US"/>
              </w:rPr>
            </w:pPr>
            <w:r w:rsidRPr="00D24B1F">
              <w:rPr>
                <w:rFonts w:ascii="华文宋体" w:eastAsia="华文宋体" w:hAnsi="华文宋体" w:cs="华文宋体"/>
                <w:lang w:bidi="en-US"/>
              </w:rPr>
              <w:t>Prediction</w:t>
            </w:r>
          </w:p>
          <w:p w14:paraId="24F270A0" w14:textId="77777777" w:rsidR="0046588F" w:rsidRPr="00D24B1F" w:rsidRDefault="0046588F" w:rsidP="00FE4F87">
            <w:pPr>
              <w:jc w:val="center"/>
              <w:rPr>
                <w:lang w:eastAsia="zh-CN" w:bidi="en-US"/>
              </w:rPr>
            </w:pPr>
            <w:r w:rsidRPr="00D24B1F">
              <w:rPr>
                <w:lang w:bidi="en-US"/>
              </w:rPr>
              <w:t>Will/Won’t</w:t>
            </w:r>
          </w:p>
        </w:tc>
        <w:tc>
          <w:tcPr>
            <w:tcW w:w="2610" w:type="dxa"/>
          </w:tcPr>
          <w:p w14:paraId="03D75DE8" w14:textId="77777777" w:rsidR="0046588F" w:rsidRPr="00D24B1F" w:rsidRDefault="0046588F" w:rsidP="00FE4F87">
            <w:pPr>
              <w:jc w:val="center"/>
              <w:rPr>
                <w:rFonts w:ascii="华文宋体" w:eastAsia="华文宋体" w:hAnsi="华文宋体" w:cs="华文宋体"/>
                <w:lang w:bidi="en-US"/>
              </w:rPr>
            </w:pPr>
            <w:r w:rsidRPr="00D24B1F">
              <w:rPr>
                <w:rFonts w:ascii="华文宋体" w:eastAsia="华文宋体" w:hAnsi="华文宋体" w:cs="华文宋体" w:hint="eastAsia"/>
                <w:lang w:bidi="en-US"/>
              </w:rPr>
              <w:t>Result</w:t>
            </w:r>
          </w:p>
          <w:p w14:paraId="783A2E19" w14:textId="77777777" w:rsidR="0046588F" w:rsidRPr="00D24B1F" w:rsidRDefault="0046588F" w:rsidP="00FE4F87">
            <w:pPr>
              <w:jc w:val="center"/>
              <w:rPr>
                <w:lang w:eastAsia="zh-CN" w:bidi="en-US"/>
              </w:rPr>
            </w:pPr>
            <w:r w:rsidRPr="00D24B1F">
              <w:rPr>
                <w:lang w:bidi="en-US"/>
              </w:rPr>
              <w:t>D</w:t>
            </w:r>
            <w:r w:rsidRPr="00D24B1F">
              <w:rPr>
                <w:rFonts w:hint="eastAsia"/>
                <w:lang w:bidi="en-US"/>
              </w:rPr>
              <w:t>id</w:t>
            </w:r>
            <w:r w:rsidRPr="00D24B1F">
              <w:rPr>
                <w:lang w:bidi="en-US"/>
              </w:rPr>
              <w:t>/didn’t</w:t>
            </w:r>
          </w:p>
        </w:tc>
        <w:tc>
          <w:tcPr>
            <w:tcW w:w="2520" w:type="dxa"/>
          </w:tcPr>
          <w:p w14:paraId="6B076459" w14:textId="77777777" w:rsidR="0046588F" w:rsidRPr="00D24B1F" w:rsidRDefault="0046588F" w:rsidP="00FE4F87">
            <w:pPr>
              <w:jc w:val="center"/>
              <w:rPr>
                <w:rFonts w:ascii="华文宋体" w:eastAsia="华文宋体" w:hAnsi="华文宋体" w:cs="华文宋体"/>
                <w:lang w:eastAsia="zh-CN" w:bidi="en-US"/>
              </w:rPr>
            </w:pPr>
            <w:r w:rsidRPr="00D24B1F">
              <w:rPr>
                <w:rFonts w:hint="eastAsia"/>
                <w:lang w:bidi="en-US"/>
              </w:rPr>
              <w:t>Draw the motion</w:t>
            </w:r>
          </w:p>
        </w:tc>
      </w:tr>
      <w:tr w:rsidR="0046588F" w:rsidRPr="00D24B1F" w14:paraId="4A42CFAA" w14:textId="77777777" w:rsidTr="00FE4F87">
        <w:tc>
          <w:tcPr>
            <w:tcW w:w="2880" w:type="dxa"/>
          </w:tcPr>
          <w:p w14:paraId="7496ECD8" w14:textId="3D48FB92" w:rsidR="0046588F" w:rsidRDefault="0046588F" w:rsidP="00FE4F87">
            <w:pPr>
              <w:rPr>
                <w:lang w:bidi="en-US"/>
              </w:rPr>
            </w:pPr>
            <w:r>
              <w:rPr>
                <w:lang w:bidi="en-US"/>
              </w:rPr>
              <w:t>1</w:t>
            </w:r>
            <w:r w:rsidR="00CE4D3E">
              <w:rPr>
                <w:lang w:bidi="en-US"/>
              </w:rPr>
              <w:t>.</w:t>
            </w:r>
          </w:p>
          <w:p w14:paraId="5D0909F6" w14:textId="77777777" w:rsidR="0046588F" w:rsidRDefault="0046588F" w:rsidP="00FE4F87">
            <w:pPr>
              <w:rPr>
                <w:lang w:bidi="en-US"/>
              </w:rPr>
            </w:pPr>
          </w:p>
          <w:p w14:paraId="4DA93C4D" w14:textId="77777777" w:rsidR="0046588F" w:rsidRDefault="0046588F" w:rsidP="00FE4F87">
            <w:pPr>
              <w:rPr>
                <w:lang w:bidi="en-US"/>
              </w:rPr>
            </w:pPr>
          </w:p>
          <w:p w14:paraId="707B43BD" w14:textId="77777777" w:rsidR="0046588F" w:rsidRPr="00D24B1F" w:rsidRDefault="0046588F" w:rsidP="00FE4F87">
            <w:pPr>
              <w:rPr>
                <w:lang w:bidi="en-US"/>
              </w:rPr>
            </w:pPr>
          </w:p>
        </w:tc>
        <w:tc>
          <w:tcPr>
            <w:tcW w:w="2520" w:type="dxa"/>
          </w:tcPr>
          <w:p w14:paraId="43E2ADD5" w14:textId="77777777" w:rsidR="0046588F" w:rsidRPr="00D24B1F" w:rsidRDefault="0046588F" w:rsidP="00FE4F87">
            <w:pPr>
              <w:rPr>
                <w:lang w:bidi="en-US"/>
              </w:rPr>
            </w:pPr>
          </w:p>
        </w:tc>
        <w:tc>
          <w:tcPr>
            <w:tcW w:w="2610" w:type="dxa"/>
          </w:tcPr>
          <w:p w14:paraId="6A33AE1A" w14:textId="77777777" w:rsidR="0046588F" w:rsidRPr="00D24B1F" w:rsidRDefault="0046588F" w:rsidP="00FE4F87">
            <w:pPr>
              <w:rPr>
                <w:lang w:bidi="en-US"/>
              </w:rPr>
            </w:pPr>
          </w:p>
        </w:tc>
        <w:tc>
          <w:tcPr>
            <w:tcW w:w="2520" w:type="dxa"/>
          </w:tcPr>
          <w:p w14:paraId="5BAB0099" w14:textId="77777777" w:rsidR="0046588F" w:rsidRPr="00D24B1F" w:rsidRDefault="0046588F" w:rsidP="00FE4F87">
            <w:pPr>
              <w:rPr>
                <w:lang w:bidi="en-US"/>
              </w:rPr>
            </w:pPr>
          </w:p>
        </w:tc>
      </w:tr>
      <w:tr w:rsidR="0046588F" w:rsidRPr="00D24B1F" w14:paraId="7AEF9E7B" w14:textId="77777777" w:rsidTr="00FE4F87">
        <w:tc>
          <w:tcPr>
            <w:tcW w:w="2880" w:type="dxa"/>
          </w:tcPr>
          <w:p w14:paraId="00257DAF" w14:textId="77777777" w:rsidR="0046588F" w:rsidRPr="00D24B1F" w:rsidRDefault="0046588F" w:rsidP="00FE4F87">
            <w:pPr>
              <w:rPr>
                <w:lang w:bidi="en-US"/>
              </w:rPr>
            </w:pPr>
            <w:r w:rsidRPr="00D24B1F">
              <w:rPr>
                <w:lang w:bidi="en-US"/>
              </w:rPr>
              <w:t>2.</w:t>
            </w:r>
          </w:p>
          <w:p w14:paraId="39535CA5" w14:textId="77777777" w:rsidR="0046588F" w:rsidRPr="00D24B1F" w:rsidRDefault="0046588F" w:rsidP="00FE4F87">
            <w:pPr>
              <w:rPr>
                <w:lang w:bidi="en-US"/>
              </w:rPr>
            </w:pPr>
          </w:p>
          <w:p w14:paraId="3BB22AD9" w14:textId="77777777" w:rsidR="0046588F" w:rsidRDefault="0046588F" w:rsidP="00FE4F87">
            <w:pPr>
              <w:rPr>
                <w:lang w:bidi="en-US"/>
              </w:rPr>
            </w:pPr>
          </w:p>
          <w:p w14:paraId="3D228ADE" w14:textId="77777777" w:rsidR="0046588F" w:rsidRPr="00D24B1F" w:rsidRDefault="0046588F" w:rsidP="00FE4F87">
            <w:pPr>
              <w:rPr>
                <w:lang w:bidi="en-US"/>
              </w:rPr>
            </w:pPr>
          </w:p>
        </w:tc>
        <w:tc>
          <w:tcPr>
            <w:tcW w:w="2520" w:type="dxa"/>
          </w:tcPr>
          <w:p w14:paraId="71363DCA" w14:textId="77777777" w:rsidR="0046588F" w:rsidRPr="00D24B1F" w:rsidRDefault="0046588F" w:rsidP="00FE4F87">
            <w:pPr>
              <w:rPr>
                <w:lang w:bidi="en-US"/>
              </w:rPr>
            </w:pPr>
          </w:p>
        </w:tc>
        <w:tc>
          <w:tcPr>
            <w:tcW w:w="2610" w:type="dxa"/>
          </w:tcPr>
          <w:p w14:paraId="48ED51BD" w14:textId="77777777" w:rsidR="0046588F" w:rsidRPr="00D24B1F" w:rsidRDefault="0046588F" w:rsidP="00FE4F87">
            <w:pPr>
              <w:rPr>
                <w:lang w:bidi="en-US"/>
              </w:rPr>
            </w:pPr>
          </w:p>
        </w:tc>
        <w:tc>
          <w:tcPr>
            <w:tcW w:w="2520" w:type="dxa"/>
          </w:tcPr>
          <w:p w14:paraId="5365941A" w14:textId="77777777" w:rsidR="0046588F" w:rsidRPr="00D24B1F" w:rsidRDefault="0046588F" w:rsidP="00FE4F87">
            <w:pPr>
              <w:rPr>
                <w:lang w:bidi="en-US"/>
              </w:rPr>
            </w:pPr>
          </w:p>
        </w:tc>
      </w:tr>
      <w:tr w:rsidR="0046588F" w:rsidRPr="00D24B1F" w14:paraId="6E14DD1D" w14:textId="77777777" w:rsidTr="00FE4F87">
        <w:tc>
          <w:tcPr>
            <w:tcW w:w="2880" w:type="dxa"/>
          </w:tcPr>
          <w:p w14:paraId="559FCA3F" w14:textId="77777777" w:rsidR="0046588F" w:rsidRPr="00D24B1F" w:rsidRDefault="0046588F" w:rsidP="00FE4F87">
            <w:pPr>
              <w:rPr>
                <w:lang w:bidi="en-US"/>
              </w:rPr>
            </w:pPr>
            <w:r w:rsidRPr="00D24B1F">
              <w:rPr>
                <w:lang w:bidi="en-US"/>
              </w:rPr>
              <w:t>3.</w:t>
            </w:r>
          </w:p>
          <w:p w14:paraId="6E1EAC93" w14:textId="77777777" w:rsidR="0046588F" w:rsidRPr="00D24B1F" w:rsidRDefault="0046588F" w:rsidP="00FE4F87">
            <w:pPr>
              <w:rPr>
                <w:lang w:bidi="en-US"/>
              </w:rPr>
            </w:pPr>
          </w:p>
          <w:p w14:paraId="15A8A922" w14:textId="77777777" w:rsidR="0046588F" w:rsidRPr="00D24B1F" w:rsidRDefault="0046588F" w:rsidP="00FE4F87">
            <w:pPr>
              <w:rPr>
                <w:lang w:bidi="en-US"/>
              </w:rPr>
            </w:pPr>
          </w:p>
          <w:p w14:paraId="026D4AD5" w14:textId="77777777" w:rsidR="0046588F" w:rsidRPr="00D24B1F" w:rsidRDefault="0046588F" w:rsidP="00FE4F87">
            <w:pPr>
              <w:rPr>
                <w:lang w:bidi="en-US"/>
              </w:rPr>
            </w:pPr>
          </w:p>
        </w:tc>
        <w:tc>
          <w:tcPr>
            <w:tcW w:w="2520" w:type="dxa"/>
          </w:tcPr>
          <w:p w14:paraId="35DC79D0" w14:textId="77777777" w:rsidR="0046588F" w:rsidRPr="00D24B1F" w:rsidRDefault="0046588F" w:rsidP="00FE4F87">
            <w:pPr>
              <w:rPr>
                <w:lang w:bidi="en-US"/>
              </w:rPr>
            </w:pPr>
          </w:p>
        </w:tc>
        <w:tc>
          <w:tcPr>
            <w:tcW w:w="2610" w:type="dxa"/>
          </w:tcPr>
          <w:p w14:paraId="6639EF63" w14:textId="77777777" w:rsidR="0046588F" w:rsidRPr="00D24B1F" w:rsidRDefault="0046588F" w:rsidP="00FE4F87">
            <w:pPr>
              <w:rPr>
                <w:lang w:bidi="en-US"/>
              </w:rPr>
            </w:pPr>
          </w:p>
        </w:tc>
        <w:tc>
          <w:tcPr>
            <w:tcW w:w="2520" w:type="dxa"/>
          </w:tcPr>
          <w:p w14:paraId="57A19D1A" w14:textId="77777777" w:rsidR="0046588F" w:rsidRPr="00D24B1F" w:rsidRDefault="0046588F" w:rsidP="00FE4F87">
            <w:pPr>
              <w:rPr>
                <w:lang w:bidi="en-US"/>
              </w:rPr>
            </w:pPr>
          </w:p>
        </w:tc>
      </w:tr>
      <w:tr w:rsidR="0046588F" w:rsidRPr="00D24B1F" w14:paraId="1F5CDE22" w14:textId="77777777" w:rsidTr="00FE4F87">
        <w:tc>
          <w:tcPr>
            <w:tcW w:w="2880" w:type="dxa"/>
          </w:tcPr>
          <w:p w14:paraId="3173863D" w14:textId="72EE5BE9" w:rsidR="0046588F" w:rsidRPr="00D24B1F" w:rsidRDefault="0046588F" w:rsidP="00FE4F87">
            <w:pPr>
              <w:rPr>
                <w:lang w:bidi="en-US"/>
              </w:rPr>
            </w:pPr>
            <w:r w:rsidRPr="00D24B1F">
              <w:rPr>
                <w:lang w:bidi="en-US"/>
              </w:rPr>
              <w:t>4</w:t>
            </w:r>
            <w:r w:rsidR="00CE4D3E">
              <w:rPr>
                <w:lang w:bidi="en-US"/>
              </w:rPr>
              <w:t>.</w:t>
            </w:r>
          </w:p>
          <w:p w14:paraId="37F1B0CC" w14:textId="77777777" w:rsidR="0046588F" w:rsidRPr="00D24B1F" w:rsidRDefault="0046588F" w:rsidP="00FE4F87">
            <w:pPr>
              <w:rPr>
                <w:lang w:bidi="en-US"/>
              </w:rPr>
            </w:pPr>
          </w:p>
          <w:p w14:paraId="4E184565" w14:textId="77777777" w:rsidR="0046588F" w:rsidRPr="00D24B1F" w:rsidRDefault="0046588F" w:rsidP="00FE4F87">
            <w:pPr>
              <w:rPr>
                <w:lang w:bidi="en-US"/>
              </w:rPr>
            </w:pPr>
          </w:p>
          <w:p w14:paraId="142B11E1" w14:textId="77777777" w:rsidR="0046588F" w:rsidRPr="00D24B1F" w:rsidRDefault="0046588F" w:rsidP="00FE4F87">
            <w:pPr>
              <w:rPr>
                <w:lang w:bidi="en-US"/>
              </w:rPr>
            </w:pPr>
          </w:p>
        </w:tc>
        <w:tc>
          <w:tcPr>
            <w:tcW w:w="2520" w:type="dxa"/>
          </w:tcPr>
          <w:p w14:paraId="5359A494" w14:textId="77777777" w:rsidR="0046588F" w:rsidRPr="00D24B1F" w:rsidRDefault="0046588F" w:rsidP="00FE4F87">
            <w:pPr>
              <w:rPr>
                <w:lang w:bidi="en-US"/>
              </w:rPr>
            </w:pPr>
          </w:p>
        </w:tc>
        <w:tc>
          <w:tcPr>
            <w:tcW w:w="2610" w:type="dxa"/>
          </w:tcPr>
          <w:p w14:paraId="310B9251" w14:textId="77777777" w:rsidR="0046588F" w:rsidRPr="00D24B1F" w:rsidRDefault="0046588F" w:rsidP="00FE4F87">
            <w:pPr>
              <w:rPr>
                <w:lang w:bidi="en-US"/>
              </w:rPr>
            </w:pPr>
          </w:p>
        </w:tc>
        <w:tc>
          <w:tcPr>
            <w:tcW w:w="2520" w:type="dxa"/>
          </w:tcPr>
          <w:p w14:paraId="23F8EB05" w14:textId="77777777" w:rsidR="0046588F" w:rsidRPr="00D24B1F" w:rsidRDefault="0046588F" w:rsidP="00FE4F87">
            <w:pPr>
              <w:rPr>
                <w:lang w:bidi="en-US"/>
              </w:rPr>
            </w:pPr>
          </w:p>
        </w:tc>
      </w:tr>
      <w:tr w:rsidR="0046588F" w:rsidRPr="00D24B1F" w14:paraId="334321A6" w14:textId="77777777" w:rsidTr="00FE4F87">
        <w:tc>
          <w:tcPr>
            <w:tcW w:w="2880" w:type="dxa"/>
          </w:tcPr>
          <w:p w14:paraId="48C2847C" w14:textId="656F1E68" w:rsidR="0046588F" w:rsidRPr="00D24B1F" w:rsidRDefault="0046588F" w:rsidP="00FE4F87">
            <w:pPr>
              <w:rPr>
                <w:lang w:bidi="en-US"/>
              </w:rPr>
            </w:pPr>
            <w:r w:rsidRPr="00D24B1F">
              <w:rPr>
                <w:lang w:bidi="en-US"/>
              </w:rPr>
              <w:t>5</w:t>
            </w:r>
            <w:r w:rsidR="00CE4D3E">
              <w:rPr>
                <w:lang w:bidi="en-US"/>
              </w:rPr>
              <w:t>.</w:t>
            </w:r>
          </w:p>
          <w:p w14:paraId="6961637C" w14:textId="77777777" w:rsidR="0046588F" w:rsidRPr="00D24B1F" w:rsidRDefault="0046588F" w:rsidP="00FE4F87">
            <w:pPr>
              <w:rPr>
                <w:lang w:bidi="en-US"/>
              </w:rPr>
            </w:pPr>
          </w:p>
          <w:p w14:paraId="58326F1A" w14:textId="77777777" w:rsidR="0046588F" w:rsidRPr="00D24B1F" w:rsidRDefault="0046588F" w:rsidP="00FE4F87">
            <w:pPr>
              <w:rPr>
                <w:lang w:bidi="en-US"/>
              </w:rPr>
            </w:pPr>
          </w:p>
          <w:p w14:paraId="21DD173B" w14:textId="77777777" w:rsidR="0046588F" w:rsidRPr="00D24B1F" w:rsidRDefault="0046588F" w:rsidP="00FE4F87">
            <w:pPr>
              <w:rPr>
                <w:lang w:bidi="en-US"/>
              </w:rPr>
            </w:pPr>
          </w:p>
        </w:tc>
        <w:tc>
          <w:tcPr>
            <w:tcW w:w="2520" w:type="dxa"/>
          </w:tcPr>
          <w:p w14:paraId="39D103A8" w14:textId="77777777" w:rsidR="0046588F" w:rsidRPr="00D24B1F" w:rsidRDefault="0046588F" w:rsidP="00FE4F87">
            <w:pPr>
              <w:rPr>
                <w:lang w:bidi="en-US"/>
              </w:rPr>
            </w:pPr>
          </w:p>
        </w:tc>
        <w:tc>
          <w:tcPr>
            <w:tcW w:w="2610" w:type="dxa"/>
          </w:tcPr>
          <w:p w14:paraId="228619FA" w14:textId="77777777" w:rsidR="0046588F" w:rsidRPr="00D24B1F" w:rsidRDefault="0046588F" w:rsidP="00FE4F87">
            <w:pPr>
              <w:rPr>
                <w:lang w:bidi="en-US"/>
              </w:rPr>
            </w:pPr>
          </w:p>
        </w:tc>
        <w:tc>
          <w:tcPr>
            <w:tcW w:w="2520" w:type="dxa"/>
          </w:tcPr>
          <w:p w14:paraId="0D9F4C69" w14:textId="77777777" w:rsidR="0046588F" w:rsidRPr="00D24B1F" w:rsidRDefault="0046588F" w:rsidP="00FE4F87">
            <w:pPr>
              <w:rPr>
                <w:lang w:bidi="en-US"/>
              </w:rPr>
            </w:pPr>
          </w:p>
        </w:tc>
      </w:tr>
      <w:tr w:rsidR="00CE4D3E" w:rsidRPr="00D24B1F" w14:paraId="22F93AAB" w14:textId="77777777" w:rsidTr="00CE4D3E">
        <w:trPr>
          <w:trHeight w:val="1259"/>
        </w:trPr>
        <w:tc>
          <w:tcPr>
            <w:tcW w:w="2880" w:type="dxa"/>
          </w:tcPr>
          <w:p w14:paraId="5142E8FF" w14:textId="4E4C6FF0" w:rsidR="00CE4D3E" w:rsidRPr="00D24B1F" w:rsidRDefault="00CE4D3E" w:rsidP="00FE4F87">
            <w:pPr>
              <w:rPr>
                <w:lang w:bidi="en-US"/>
              </w:rPr>
            </w:pPr>
            <w:r>
              <w:rPr>
                <w:lang w:bidi="en-US"/>
              </w:rPr>
              <w:t>6.</w:t>
            </w:r>
          </w:p>
        </w:tc>
        <w:tc>
          <w:tcPr>
            <w:tcW w:w="2520" w:type="dxa"/>
          </w:tcPr>
          <w:p w14:paraId="0EF1601F" w14:textId="77777777" w:rsidR="00CE4D3E" w:rsidRPr="00D24B1F" w:rsidRDefault="00CE4D3E" w:rsidP="00FE4F87">
            <w:pPr>
              <w:rPr>
                <w:lang w:bidi="en-US"/>
              </w:rPr>
            </w:pPr>
          </w:p>
        </w:tc>
        <w:tc>
          <w:tcPr>
            <w:tcW w:w="2610" w:type="dxa"/>
          </w:tcPr>
          <w:p w14:paraId="5D0144CD" w14:textId="77777777" w:rsidR="00CE4D3E" w:rsidRPr="00D24B1F" w:rsidRDefault="00CE4D3E" w:rsidP="00FE4F87">
            <w:pPr>
              <w:rPr>
                <w:lang w:bidi="en-US"/>
              </w:rPr>
            </w:pPr>
          </w:p>
        </w:tc>
        <w:tc>
          <w:tcPr>
            <w:tcW w:w="2520" w:type="dxa"/>
          </w:tcPr>
          <w:p w14:paraId="14B94783" w14:textId="77777777" w:rsidR="00CE4D3E" w:rsidRPr="00D24B1F" w:rsidRDefault="00CE4D3E" w:rsidP="00FE4F87">
            <w:pPr>
              <w:rPr>
                <w:lang w:bidi="en-US"/>
              </w:rPr>
            </w:pPr>
          </w:p>
        </w:tc>
      </w:tr>
    </w:tbl>
    <w:p w14:paraId="4C7FA32D" w14:textId="77777777" w:rsidR="0046588F" w:rsidRPr="007C270F" w:rsidRDefault="0046588F" w:rsidP="00AD7C23">
      <w:pPr>
        <w:rPr>
          <w:sz w:val="48"/>
          <w:szCs w:val="48"/>
        </w:rPr>
      </w:pPr>
    </w:p>
    <w:sectPr w:rsidR="0046588F" w:rsidRPr="007C270F" w:rsidSect="00A04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77D"/>
    <w:multiLevelType w:val="hybridMultilevel"/>
    <w:tmpl w:val="A1A25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434E3"/>
    <w:multiLevelType w:val="hybridMultilevel"/>
    <w:tmpl w:val="EE9E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210F73"/>
    <w:multiLevelType w:val="hybridMultilevel"/>
    <w:tmpl w:val="E8CE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C56E6"/>
    <w:multiLevelType w:val="hybridMultilevel"/>
    <w:tmpl w:val="0F9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8B1B1C"/>
    <w:multiLevelType w:val="hybridMultilevel"/>
    <w:tmpl w:val="67C8D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983E8B"/>
    <w:multiLevelType w:val="hybridMultilevel"/>
    <w:tmpl w:val="3BDE3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9556BD"/>
    <w:multiLevelType w:val="hybridMultilevel"/>
    <w:tmpl w:val="AAFC0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ED1E67"/>
    <w:multiLevelType w:val="hybridMultilevel"/>
    <w:tmpl w:val="FAE4C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8354F4"/>
    <w:multiLevelType w:val="hybridMultilevel"/>
    <w:tmpl w:val="32483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E862A4"/>
    <w:multiLevelType w:val="hybridMultilevel"/>
    <w:tmpl w:val="1882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56649"/>
    <w:multiLevelType w:val="hybridMultilevel"/>
    <w:tmpl w:val="D4CAF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8048F2"/>
    <w:multiLevelType w:val="hybridMultilevel"/>
    <w:tmpl w:val="5498BA06"/>
    <w:lvl w:ilvl="0" w:tplc="E3E0A60E">
      <w:start w:val="6"/>
      <w:numFmt w:val="bullet"/>
      <w:lvlText w:val="-"/>
      <w:lvlJc w:val="left"/>
      <w:pPr>
        <w:ind w:left="1080" w:hanging="360"/>
      </w:pPr>
      <w:rPr>
        <w:rFonts w:ascii="Calibri" w:eastAsia="宋体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F0493C"/>
    <w:multiLevelType w:val="hybridMultilevel"/>
    <w:tmpl w:val="D814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606EE"/>
    <w:multiLevelType w:val="hybridMultilevel"/>
    <w:tmpl w:val="E0B2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A7853"/>
    <w:multiLevelType w:val="hybridMultilevel"/>
    <w:tmpl w:val="22E4C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3"/>
  </w:num>
  <w:num w:numId="9">
    <w:abstractNumId w:val="2"/>
  </w:num>
  <w:num w:numId="10">
    <w:abstractNumId w:val="12"/>
  </w:num>
  <w:num w:numId="11">
    <w:abstractNumId w:val="11"/>
  </w:num>
  <w:num w:numId="12">
    <w:abstractNumId w:val="6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91F58"/>
    <w:rsid w:val="000E241A"/>
    <w:rsid w:val="00251485"/>
    <w:rsid w:val="002A6552"/>
    <w:rsid w:val="002E0C6A"/>
    <w:rsid w:val="00303111"/>
    <w:rsid w:val="004251CC"/>
    <w:rsid w:val="00450A60"/>
    <w:rsid w:val="0046588F"/>
    <w:rsid w:val="004F7084"/>
    <w:rsid w:val="00554C59"/>
    <w:rsid w:val="005C680E"/>
    <w:rsid w:val="005D460A"/>
    <w:rsid w:val="0069508E"/>
    <w:rsid w:val="006B1D00"/>
    <w:rsid w:val="006D75D9"/>
    <w:rsid w:val="0075143F"/>
    <w:rsid w:val="007C270F"/>
    <w:rsid w:val="007F4004"/>
    <w:rsid w:val="00807B56"/>
    <w:rsid w:val="008C7490"/>
    <w:rsid w:val="0091287D"/>
    <w:rsid w:val="00A04E24"/>
    <w:rsid w:val="00A55CCE"/>
    <w:rsid w:val="00AD7C23"/>
    <w:rsid w:val="00BE4E37"/>
    <w:rsid w:val="00C87F24"/>
    <w:rsid w:val="00CE4D3E"/>
    <w:rsid w:val="00CF6A48"/>
    <w:rsid w:val="00D309AD"/>
    <w:rsid w:val="00D44799"/>
    <w:rsid w:val="00DC3423"/>
    <w:rsid w:val="00DE663B"/>
    <w:rsid w:val="00E448A6"/>
    <w:rsid w:val="00F73465"/>
    <w:rsid w:val="00FE4F87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DC0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新細明體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88F"/>
    <w:rPr>
      <w:rFonts w:ascii="Tahoma" w:eastAsia="新細明體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8F"/>
    <w:rPr>
      <w:rFonts w:ascii="Tahoma" w:eastAsia="新細明體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新細明體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88F"/>
    <w:rPr>
      <w:rFonts w:ascii="Tahoma" w:eastAsia="新細明體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8F"/>
    <w:rPr>
      <w:rFonts w:ascii="Tahoma" w:eastAsia="新細明體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877</Words>
  <Characters>5001</Characters>
  <Application>Microsoft Macintosh Word</Application>
  <DocSecurity>0</DocSecurity>
  <Lines>41</Lines>
  <Paragraphs>11</Paragraphs>
  <ScaleCrop>false</ScaleCrop>
  <Company>Spring Lane Elementary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Tessa Dahl</cp:lastModifiedBy>
  <cp:revision>7</cp:revision>
  <dcterms:created xsi:type="dcterms:W3CDTF">2012-03-14T13:19:00Z</dcterms:created>
  <dcterms:modified xsi:type="dcterms:W3CDTF">2012-03-23T16:45:00Z</dcterms:modified>
</cp:coreProperties>
</file>